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爱心传递者</w:t>
      </w:r>
    </w:p>
    <w:p>
      <w:pPr>
        <w:pStyle w:val="2"/>
        <w:jc w:val="center"/>
        <w:rPr>
          <w:rFonts w:ascii="仿宋_GB2312" w:hAnsi="仿宋" w:eastAsia="仿宋_GB2312"/>
          <w:szCs w:val="32"/>
        </w:rPr>
      </w:pPr>
      <w:r>
        <w:rPr>
          <w:rFonts w:hint="eastAsia"/>
        </w:rPr>
        <w:t xml:space="preserve">云南省昆明市工人新村小学 </w:t>
      </w:r>
      <w:r>
        <w:t xml:space="preserve"> </w:t>
      </w:r>
      <w:r>
        <w:rPr>
          <w:rFonts w:hint="eastAsia"/>
        </w:rPr>
        <w:t>杨丽华</w:t>
      </w:r>
    </w:p>
    <w:p>
      <w:pPr>
        <w:spacing w:line="48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一、活动背景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爱他人是道德教育的重要方面。虽然学生在日常生活中都有过助人或被人帮助的经历，但是还需要通过回顾这些经历极其体验进一步激发帮助他人的意愿。因此本次活动确定了“体会日常生活中的关爱，愿意在日常生活中帮助他人”的目标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二、活动目标　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1.感受公共生活中不同的爱，体会日常生活中的关爱。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2.能够在生活中主动传递爱。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三、活动过程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（一）引入话题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1．创设新冠疫情中“逆行者”情境，播放视频《我在你身边》。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2.说说身边的“大爱”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（二）开展活动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活动一  身边的爱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1.同学们，请你仔细观察图片，谁愿意给同学们讲讲你看到了怎样的场景呢？（生讲述场景）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2.你觉得图片中帮助别人的小朋友心里是怎么想的呢？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3.那么被帮助的同学、阿姨、老爷爷的心里会有怎样的感受呢？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4.你在生活中有没有关心帮助过别人？或者得到过别人的关心帮助呢？说说你的故事好吗？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5.赠送爱心，评选“爱心大使”。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活动二   寻找隐藏的爱心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1.一个鼓励的眼神，一个真诚的微笑，一个不经意的动作，一句温馨的话语……爱心无处不在，爱就在我们身边。现在让我们看看阅读角中的这个小故事，找找爱心藏在哪里吧。（出示阅读文章）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2.这些学生留心观察生活，用不同的方式关爱着他人，同学们，爱有的时候就是这样默默无声，如果不留心的话我们很难发现，让我们一起做生活的有心人，找一找我们身边隐藏着的爱心吧。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3.小小故事分享会，分小组讨论，请代表发言。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活动三  爱心在行动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在我们身边还有很多需要帮助的人，让我们把自己的爱心变成行动，传递我们的关爱。加入“爱心小分队”，写下“爱心宣言”。（贴到爱心树上）</w:t>
      </w:r>
    </w:p>
    <w:p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（三）活动小结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爱的力量是无穷的，让我们积极行动起来，把爱传递到每个需要的地方，让我们都来做爱心的传递者。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四、板书</w:t>
      </w:r>
    </w:p>
    <w:p>
      <w:pPr>
        <w:spacing w:line="48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爱心的传递者</w:t>
      </w:r>
    </w:p>
    <w:p>
      <w:pPr>
        <w:spacing w:line="48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97790</wp:posOffset>
                </wp:positionV>
                <wp:extent cx="3192145" cy="2439670"/>
                <wp:effectExtent l="19050" t="0" r="46355" b="36830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145" cy="243984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90.95pt;margin-top:7.7pt;height:192.1pt;width:251.35pt;z-index:251659264;v-text-anchor:middle;mso-width-relative:page;mso-height-relative:page;" fillcolor="#FFFFFF [3201]" filled="t" stroked="t" coordsize="3192145,2439845" o:gfxdata="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dXzjo1wAAAAoBAAAPAAAAAAAAAAEAIAAAACIAAABkcnMvZG93&#10;bnJldi54bWxQSwECFAAUAAAACACHTuJAukFtzXMCAAD2BAAADgAAAAAAAAABACAAAAAmAQAAZHJz&#10;L2Uyb0RvYy54bWxQSwUGAAAAAAYABgBZAQAACwYAAAAA&#10;" path="m1596072,609961c2261102,-813281,4854720,609961,1596072,2439845c-1662575,609961,931042,-813281,1596072,609961xe">
                <v:path o:connectlocs="1596072,609961;1596072,2439845" o:connectangles="247,82"/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五、教学反思</w:t>
      </w:r>
    </w:p>
    <w:p>
      <w:pPr>
        <w:pStyle w:val="3"/>
        <w:spacing w:before="160" w:line="364" w:lineRule="auto"/>
        <w:ind w:right="104" w:firstLine="859" w:firstLineChars="328"/>
        <w:rPr>
          <w:rFonts w:hint="eastAsia" w:ascii="宋体" w:hAnsi="宋体" w:eastAsia="宋体" w:cs="宋体"/>
          <w:spacing w:val="-11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奉献爱心是温暖他人、快乐自己的行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为，奉献爱心是优秀的品质，是美德的传承，奉献爱心也是我们作为一名小公民应尽的责任和社会呼唤的风尚!三年级的学生生活阅历有限，虽然他们愿意在日常生活中帮助他人，但是缺乏关爱他人的方法，本次班会通过具体的语境，相关范例，结合学生的生活实际，帮助他们拓宽思维，学习不同的助人方法，提高你助人的方法和能力，形成正确的关爱他人的生活观念，</w:t>
      </w:r>
      <w:r>
        <w:rPr>
          <w:rFonts w:hint="eastAsia" w:ascii="宋体" w:hAnsi="宋体" w:eastAsia="宋体" w:cs="宋体"/>
          <w:spacing w:val="-13"/>
          <w:sz w:val="28"/>
          <w:szCs w:val="28"/>
        </w:rPr>
        <w:t>共同营造出人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>人有爱、人人奉献的社会氛围，遵守社会公德，传承社会美德，做个乐于助人、</w:t>
      </w:r>
      <w:r>
        <w:rPr>
          <w:rFonts w:hint="eastAsia" w:ascii="宋体" w:hAnsi="宋体" w:eastAsia="宋体" w:cs="宋体"/>
          <w:sz w:val="28"/>
          <w:szCs w:val="28"/>
        </w:rPr>
        <w:t>善于助人的爱心的传递者！</w:t>
      </w:r>
    </w:p>
    <w:p>
      <w:pPr>
        <w:spacing w:line="480" w:lineRule="exact"/>
        <w:jc w:val="left"/>
        <w:rPr>
          <w:rFonts w:ascii="仿宋_GB2312" w:hAnsi="仿宋" w:eastAsia="仿宋_GB2312"/>
          <w:sz w:val="28"/>
          <w:szCs w:val="28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4F"/>
    <w:rsid w:val="00014301"/>
    <w:rsid w:val="002B259C"/>
    <w:rsid w:val="002D39A4"/>
    <w:rsid w:val="003143B0"/>
    <w:rsid w:val="003C00D2"/>
    <w:rsid w:val="004467D3"/>
    <w:rsid w:val="00475EB5"/>
    <w:rsid w:val="005246C0"/>
    <w:rsid w:val="005C5F3D"/>
    <w:rsid w:val="006F2697"/>
    <w:rsid w:val="008A744B"/>
    <w:rsid w:val="0090778C"/>
    <w:rsid w:val="00A52DB1"/>
    <w:rsid w:val="00A948DE"/>
    <w:rsid w:val="00B57890"/>
    <w:rsid w:val="00D2239F"/>
    <w:rsid w:val="00D450E5"/>
    <w:rsid w:val="00D52659"/>
    <w:rsid w:val="00EB7C8E"/>
    <w:rsid w:val="00F12A4F"/>
    <w:rsid w:val="2B44755F"/>
    <w:rsid w:val="344E55F3"/>
    <w:rsid w:val="5ACB11BA"/>
    <w:rsid w:val="7B9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spacing w:before="161"/>
      <w:ind w:left="120" w:hanging="241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qFormat/>
    <w:uiPriority w:val="1"/>
    <w:rPr>
      <w:rFonts w:ascii="宋体" w:hAnsi="宋体" w:eastAsia="宋体" w:cs="宋体"/>
      <w:kern w:val="2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878</Characters>
  <Lines>7</Lines>
  <Paragraphs>2</Paragraphs>
  <TotalTime>44</TotalTime>
  <ScaleCrop>false</ScaleCrop>
  <LinksUpToDate>false</LinksUpToDate>
  <CharactersWithSpaces>1030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2021-04-22T08:58:00Z</dcterms:created>
  <dc:creator>yang lihua</dc:creator>
  <cp:lastModifiedBy>陶</cp:lastModifiedBy>
  <dcterms:modified xsi:type="dcterms:W3CDTF">2021-08-20T02:31:45Z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82CB47F7FA564DE9BA49B2B85D405A88</vt:lpwstr>
  </property>
</Properties>
</file>