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赞美的力量</w:t>
      </w:r>
    </w:p>
    <w:p>
      <w:pPr>
        <w:jc w:val="center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湖南省长沙市芙蓉区马坡岭小学：甘志文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【班会背景】</w:t>
      </w:r>
    </w:p>
    <w:p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b w:val="0"/>
          <w:bCs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Cs w:val="21"/>
          <w:lang w:val="en-US" w:eastAsia="zh-CN"/>
        </w:rPr>
        <w:t>现代的学生，大多都是独生子女，他们的物质条件已经十分丰富了，精神生活却相对较为匮乏。特别是在人际交往中，很少有学生能够去主动欣赏别人，也很少受到来自同龄人的欣赏。甚至更多的时候，容易产生嫉妒的心理，这对于学生今后的成长和人际关系的建立、处理，容易造成负面的影响。目前的学校教育，又很少在方式方法上对学生有正确的指导。为了让学生</w:t>
      </w:r>
      <w:r>
        <w:rPr>
          <w:rFonts w:hint="eastAsia"/>
          <w:b w:val="0"/>
          <w:bCs/>
          <w:lang w:val="en-US" w:eastAsia="zh-CN"/>
        </w:rPr>
        <w:t>认识到适当的赞美会给集体和个人带来快乐，初步学会如何欣赏和赞美他人，并树立健康的交往观念，以进一步增进同学之间的了解和友谊，</w:t>
      </w:r>
      <w:r>
        <w:rPr>
          <w:rFonts w:hint="eastAsia" w:ascii="宋体" w:hAnsi="宋体" w:eastAsia="宋体" w:cs="宋体"/>
          <w:b w:val="0"/>
          <w:bCs/>
          <w:kern w:val="0"/>
          <w:szCs w:val="21"/>
        </w:rPr>
        <w:t>特组织本次主题班会课</w:t>
      </w:r>
      <w:r>
        <w:rPr>
          <w:rFonts w:hint="eastAsia" w:ascii="宋体" w:hAnsi="宋体" w:eastAsia="宋体" w:cs="宋体"/>
          <w:b w:val="0"/>
          <w:bCs/>
          <w:kern w:val="0"/>
          <w:szCs w:val="21"/>
          <w:lang w:eastAsia="zh-CN"/>
        </w:rPr>
        <w:t>。</w:t>
      </w:r>
    </w:p>
    <w:p>
      <w:pPr>
        <w:spacing w:line="400" w:lineRule="exact"/>
        <w:ind w:firstLine="422" w:firstLineChars="200"/>
        <w:jc w:val="left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【适用年级】</w:t>
      </w:r>
    </w:p>
    <w:p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小学四、五</w:t>
      </w:r>
      <w:r>
        <w:rPr>
          <w:rFonts w:hint="eastAsia" w:ascii="宋体" w:hAnsi="宋体" w:eastAsia="宋体" w:cs="宋体"/>
          <w:kern w:val="0"/>
          <w:szCs w:val="21"/>
        </w:rPr>
        <w:t>年级。</w:t>
      </w:r>
    </w:p>
    <w:p>
      <w:pPr>
        <w:spacing w:line="400" w:lineRule="exact"/>
        <w:ind w:firstLine="422" w:firstLineChars="200"/>
        <w:jc w:val="left"/>
        <w:rPr>
          <w:b/>
          <w:bCs/>
        </w:rPr>
      </w:pPr>
      <w:r>
        <w:rPr>
          <w:rFonts w:hint="eastAsia" w:ascii="宋体" w:hAnsi="宋体" w:eastAsia="宋体" w:cs="宋体"/>
          <w:b/>
          <w:kern w:val="0"/>
          <w:szCs w:val="21"/>
        </w:rPr>
        <w:t>【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班会目标</w:t>
      </w:r>
      <w:r>
        <w:rPr>
          <w:rFonts w:hint="eastAsia" w:ascii="宋体" w:hAnsi="宋体" w:eastAsia="宋体" w:cs="宋体"/>
          <w:b/>
          <w:kern w:val="0"/>
          <w:szCs w:val="21"/>
        </w:rPr>
        <w:t>】</w:t>
      </w:r>
      <w:r>
        <w:rPr>
          <w:rFonts w:hint="eastAsia"/>
          <w:b/>
          <w:bCs/>
          <w:lang w:val="en-US" w:eastAsia="zh-CN"/>
        </w:rPr>
        <w:t>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1.通过活动，使我们认识到适当的赞美会给集体和个人带来快乐。</w:t>
      </w:r>
    </w:p>
    <w:p>
      <w:pPr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/>
          <w:lang w:val="en-US" w:eastAsia="zh-CN"/>
        </w:rPr>
        <w:t>2.通过活动，使我们初步学会如何欣赏和赞美他人，并增强自信心。树立健康的交往观念，以进一步增进同学之间的了解和友谊。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【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班会准备</w:t>
      </w:r>
      <w:r>
        <w:rPr>
          <w:rFonts w:hint="eastAsia" w:ascii="宋体" w:hAnsi="宋体" w:eastAsia="宋体" w:cs="宋体"/>
          <w:b/>
          <w:kern w:val="0"/>
          <w:szCs w:val="21"/>
        </w:rPr>
        <w:t>】</w:t>
      </w:r>
      <w:r>
        <w:rPr>
          <w:rFonts w:hint="eastAsia"/>
          <w:b/>
          <w:bCs/>
          <w:lang w:val="en-US" w:eastAsia="zh-CN"/>
        </w:rPr>
        <w:t>：</w:t>
      </w:r>
    </w:p>
    <w:p>
      <w:pPr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/>
          <w:lang w:val="en-US" w:eastAsia="zh-CN"/>
        </w:rPr>
        <w:t>收集相关资料，制作课件。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【班会流程】</w:t>
      </w:r>
    </w:p>
    <w:p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一、导入</w:t>
      </w:r>
    </w:p>
    <w:p>
      <w:pPr>
        <w:spacing w:line="440" w:lineRule="exact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四一班的同学们，大家好！很高兴见到大家，初次见面，先让老师做个自我介绍，不过在老师的这个介绍中呀，有真有假，需要同学们用自己的火眼金睛辨别出来。我姓甘，大家可以叫我甘老师，我今年二十出头，是咱们四年级的语文老师，有时候也会教一教体育课。</w:t>
      </w:r>
    </w:p>
    <w:p>
      <w:pPr>
        <w:rPr>
          <w:rFonts w:hint="eastAsia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师：你们辨别出了吗？谁来说一说？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生1：老师，我们年级的老师，我都认识，你不是我们年级的语文老师。</w:t>
      </w:r>
    </w:p>
    <w:p>
      <w:pPr>
        <w:pStyle w:val="2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师：嗯，老师发现我们四一班的同学平时都善于观察。请大家也把自己的名字写在桌上的纸条上，老师等会到座位上去认识你们。今天在这里上课，甘老师有点儿紧张，同学们能夸夸甘老师吗？</w:t>
      </w:r>
    </w:p>
    <w:p>
      <w:pPr>
        <w:pStyle w:val="2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师2：甘老师，你今天打扮得特别帅！</w:t>
      </w:r>
    </w:p>
    <w:p>
      <w:pPr>
        <w:pStyle w:val="2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师：听了同学的夸赞，甘老师瞬间就有力量了。好，上课！</w:t>
      </w:r>
    </w:p>
    <w:p>
      <w:pPr>
        <w:spacing w:line="440" w:lineRule="exact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师：老师除了自己我介绍外，也给大家带了一个见面礼。老师在假期里看到了一个非常有趣的视频，接下来就分享给大家，不过在这里面也藏着小小问题，请看视频。</w:t>
      </w:r>
    </w:p>
    <w:p>
      <w:pPr>
        <w:pStyle w:val="2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师：短短的三秒中，发生了什么呢？</w:t>
      </w:r>
    </w:p>
    <w:p>
      <w:pPr>
        <w:pStyle w:val="2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生3：这个小女孩好像特别开心、兴奋</w:t>
      </w:r>
    </w:p>
    <w:p>
      <w:pPr>
        <w:spacing w:line="440" w:lineRule="exact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师：那你们知道，这个小姑娘那么开心的原因是什么呢？老师来给你们揭晓答案。再来说说你们看到的，是谁的力量让她开心到“起飞”呢？再看视频。</w:t>
      </w:r>
    </w:p>
    <w:p>
      <w:pPr>
        <w:spacing w:line="440" w:lineRule="exact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师：没错，是老师的表扬。表扬是一种赞美，刚刚你们对老师的夸赞也是一种赞美，它有着巨大的力量，这就是赞美的力量！（板书课题）</w:t>
      </w:r>
    </w:p>
    <w:p>
      <w:pPr>
        <w:pStyle w:val="2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</w:p>
    <w:p>
      <w:pPr>
        <w:pStyle w:val="2"/>
        <w:rPr>
          <w:rFonts w:hint="default" w:ascii="宋体" w:hAnsi="宋体" w:eastAsia="楷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楷体" w:hAnsi="楷体" w:eastAsia="楷体" w:cs="宋体"/>
          <w:b/>
          <w:bCs/>
          <w:szCs w:val="21"/>
        </w:rPr>
        <w:t>【设计意图】</w:t>
      </w:r>
      <w:r>
        <w:rPr>
          <w:rFonts w:hint="eastAsia" w:ascii="楷体" w:hAnsi="楷体" w:eastAsia="楷体" w:cs="宋体"/>
          <w:b/>
          <w:bCs/>
          <w:szCs w:val="21"/>
          <w:lang w:val="en-US" w:eastAsia="zh-CN"/>
        </w:rPr>
        <w:t>通过视频，调节气氛，让学生知道赞美会让人们开心、兴奋，有力量。</w:t>
      </w:r>
    </w:p>
    <w:p>
      <w:pPr>
        <w:pStyle w:val="2"/>
        <w:rPr>
          <w:rFonts w:hint="eastAsia"/>
          <w:b/>
          <w:bCs/>
          <w:lang w:val="en-US" w:eastAsia="zh-CN"/>
        </w:rPr>
      </w:pPr>
    </w:p>
    <w:p>
      <w:pPr>
        <w:pStyle w:val="2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二、我体验我快乐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师：让我们一起来回忆一下自己身边有关赞美的经历吧。出示第一个活动要求：</w:t>
      </w:r>
      <w:r>
        <w:rPr>
          <w:rFonts w:hint="eastAsia"/>
          <w:lang w:val="en-US" w:eastAsia="zh-CN"/>
        </w:rPr>
        <w:t>1.同学先回忆，自己有没有被赞美或主动赞美过他人。2.每个同学再和你的小组分享其中的经历，组里再选一名代表进行班级分享。时间三分钟。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生4:我在家里面做家务，爸爸妈妈表扬我爱劳动。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师：是的，爸爸妈妈的表扬就是一种赞美，赞美的是我在家里做家务。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追问：你的感受是什么样的，你在行动上有什么样的变化？（对真确的赞美进行鼓励，指出错误的赞美的问题所在）</w:t>
      </w:r>
    </w:p>
    <w:p>
      <w:pPr>
        <w:pStyle w:val="2"/>
        <w:rPr>
          <w:rFonts w:hint="default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师：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老师听出了，在真实的环境下，大家才会有如此真切的感受。所以我们的赞美一定要存在于真实的情境下。（板书：真实）</w:t>
      </w:r>
    </w:p>
    <w:p>
      <w:pPr>
        <w:pStyle w:val="2"/>
        <w:rPr>
          <w:rFonts w:hint="default" w:ascii="宋体" w:hAnsi="宋体" w:eastAsia="楷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楷体" w:hAnsi="楷体" w:eastAsia="楷体" w:cs="宋体"/>
          <w:b/>
          <w:bCs/>
          <w:szCs w:val="21"/>
        </w:rPr>
        <w:t>【设计意图】</w:t>
      </w:r>
      <w:r>
        <w:rPr>
          <w:rFonts w:hint="eastAsia" w:ascii="楷体" w:hAnsi="楷体" w:eastAsia="楷体" w:cs="宋体"/>
          <w:b/>
          <w:bCs/>
          <w:szCs w:val="21"/>
          <w:lang w:val="en-US" w:eastAsia="zh-CN"/>
        </w:rPr>
        <w:t>通过回忆，让学生自己感受到赞美的力量，会让我们开心、快乐，做事有动力。同时，了解到，赞美必须要存在于真实的情境中。</w:t>
      </w:r>
    </w:p>
    <w:p>
      <w:pPr>
        <w:pStyle w:val="2"/>
        <w:rPr>
          <w:rFonts w:hint="default" w:ascii="宋体" w:hAnsi="宋体"/>
          <w:b w:val="0"/>
          <w:bCs/>
          <w:color w:val="00000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r>
        <w:rPr>
          <w:rFonts w:hint="eastAsia"/>
          <w:b/>
          <w:bCs/>
          <w:lang w:val="en-US" w:eastAsia="zh-CN"/>
        </w:rPr>
        <w:t>三、我实践我收获</w:t>
      </w:r>
    </w:p>
    <w:p>
      <w:pPr>
        <w:numPr>
          <w:ilvl w:val="0"/>
          <w:numId w:val="0"/>
        </w:numPr>
        <w:spacing w:line="440" w:lineRule="exact"/>
        <w:rPr>
          <w:rFonts w:hint="default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刚刚的大家的表现特别积极，老师要让每位同学都能实践赞美别人的机会，请看实践的内容。先小组进行交流，结合小组意见由一个代表进行赞美。给你们三分钟时间准备。特别有兴趣的小组，还可以演一演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生5：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我看到你把废纸放到了垃圾桶，你是我们学校唯一一个看到废纸的，这种爱护卫生的行为值得我们学习，为你点赞。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师：这里的唯一有点夸张，改的自然恰当一些会更好。（板书：恰当、自然）</w:t>
      </w:r>
    </w:p>
    <w:p>
      <w:pPr>
        <w:pStyle w:val="2"/>
        <w:rPr>
          <w:rFonts w:hint="default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生6：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小军，你每天整理自己的书包、文具，已经能做到自理了，真不错！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师：这句赞美十分自然，看的出是有你们平时的影子，才会这样的。</w:t>
      </w:r>
    </w:p>
    <w:p>
      <w:pPr>
        <w:numPr>
          <w:ilvl w:val="0"/>
          <w:numId w:val="0"/>
        </w:numPr>
        <w:spacing w:line="440" w:lineRule="exact"/>
        <w:rPr>
          <w:rFonts w:hint="default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生7：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妈妈，你工作那么辛苦，还要打扫家里的卫生，真的太不容易了，妈妈，我爱你！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师：情真意切，看的出妈妈对你的付出，你都看在眼里。</w:t>
      </w:r>
    </w:p>
    <w:p>
      <w:pPr>
        <w:pStyle w:val="2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生8：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刘老师，你利用休息的时间，为我们分享故事，真是太辛苦了，我们敬爱您！</w:t>
      </w:r>
    </w:p>
    <w:p>
      <w:pPr>
        <w:pStyle w:val="2"/>
        <w:rPr>
          <w:rFonts w:hint="default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师：对刘老师的这种赞美，也是你们对老师的喜爱啊。</w:t>
      </w:r>
    </w:p>
    <w:p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师小结</w:t>
      </w:r>
      <w:r>
        <w:rPr>
          <w:rFonts w:hint="eastAsia" w:asciiTheme="minorEastAsia" w:hAnsiTheme="minorEastAsia" w:cstheme="minorEastAsia"/>
          <w:b w:val="0"/>
          <w:bCs w:val="0"/>
          <w:szCs w:val="21"/>
          <w:lang w:eastAsia="zh-CN"/>
        </w:rPr>
        <w:t>：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根据真实的情境，用恰当的语言进行真诚地赞美，才会令她发挥出无与伦比的力量。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楷体" w:hAnsi="楷体" w:eastAsia="楷体" w:cs="宋体"/>
          <w:b/>
          <w:bCs/>
          <w:szCs w:val="21"/>
        </w:rPr>
        <w:t>【设计意图】</w:t>
      </w:r>
      <w:r>
        <w:rPr>
          <w:rFonts w:hint="eastAsia" w:ascii="楷体" w:hAnsi="楷体" w:eastAsia="楷体" w:cs="宋体"/>
          <w:b/>
          <w:bCs/>
          <w:szCs w:val="21"/>
          <w:lang w:val="en-US" w:eastAsia="zh-CN"/>
        </w:rPr>
        <w:t>通过场景演绎、实践，学会如何欣赏和赞美他人，树立健康的交往观念。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五、赞美格言</w:t>
      </w:r>
    </w:p>
    <w:p>
      <w:pP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师：大家刚刚表达各种赞美的语言，让老师想到了一句诗人的格言，请看，“一个善于赞美别人的人，必是一个丰富的人;一个被别人赞美的人，必是一个出色的人。——汪国真”来，一起读一读。 希望我们都能成为一个丰富的人、出色的人！</w:t>
      </w:r>
    </w:p>
    <w:p>
      <w:pPr>
        <w:rPr>
          <w:rFonts w:hint="eastAsia" w:ascii="楷体" w:hAnsi="楷体" w:eastAsia="楷体" w:cs="宋体"/>
          <w:b/>
          <w:bCs/>
          <w:szCs w:val="21"/>
        </w:rPr>
      </w:pPr>
    </w:p>
    <w:p>
      <w:pPr>
        <w:rPr>
          <w:rFonts w:hint="default" w:eastAsia="楷体"/>
          <w:b/>
          <w:bCs/>
          <w:lang w:val="en-US" w:eastAsia="zh-CN"/>
        </w:rPr>
      </w:pPr>
      <w:r>
        <w:rPr>
          <w:rFonts w:hint="eastAsia" w:ascii="楷体" w:hAnsi="楷体" w:eastAsia="楷体" w:cs="宋体"/>
          <w:b/>
          <w:bCs/>
          <w:szCs w:val="21"/>
        </w:rPr>
        <w:t>【设计意图】</w:t>
      </w:r>
      <w:r>
        <w:rPr>
          <w:rFonts w:hint="eastAsia" w:ascii="楷体" w:hAnsi="楷体" w:eastAsia="楷体" w:cs="宋体"/>
          <w:b/>
          <w:bCs/>
          <w:szCs w:val="21"/>
          <w:lang w:val="en-US" w:eastAsia="zh-CN"/>
        </w:rPr>
        <w:t>通过诗人的格言，让学生了解赞美的魅力，升华主题。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六、结束语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师：赞美不是虚伪，不是恭维，是发自内心的对他人的欣赏与鼓励。它不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仅会让别人自信美丽，也会让我们心情愉悦。孩子们，让我们一起努力，成为一个喜欢赞美别人和受别人赞美的人吧！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反思： </w:t>
      </w:r>
    </w:p>
    <w:p>
      <w:pPr>
        <w:pStyle w:val="2"/>
        <w:ind w:firstLine="420" w:firstLineChars="200"/>
        <w:rPr>
          <w:rFonts w:hint="eastAsia" w:ascii="宋体" w:hAnsi="宋体" w:eastAsia="宋体" w:cs="宋体"/>
          <w:b w:val="0"/>
          <w:bCs/>
          <w:kern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赞美是发自内心的对美好事物表示肯定、欣赏的表达，如何恰如其分地赞美他人是这节微班会的主要目标。现在的孩子，由于各种各样的原因，</w:t>
      </w:r>
      <w:r>
        <w:rPr>
          <w:rFonts w:hint="eastAsia" w:ascii="宋体" w:hAnsi="宋体" w:eastAsia="宋体" w:cs="宋体"/>
          <w:b w:val="0"/>
          <w:bCs/>
          <w:kern w:val="0"/>
          <w:szCs w:val="21"/>
          <w:lang w:val="en-US" w:eastAsia="zh-CN"/>
        </w:rPr>
        <w:t>很少主动欣赏别人，也很少受到来自同龄人的欣赏。甚至更多的时候，容易产生嫉妒的心理。在这节课里，我首先做的是让孩子们放下包袱，自然地把自己和同学的真实想法表达出来。通过引导，把正确的赞美方式教给孩子们，再让孩子们来表演实践，熟悉对正确的赞美方式的使用。最后，用格言让孩子们在心里萌发对赞美的热爱。</w:t>
      </w:r>
    </w:p>
    <w:p>
      <w:pPr>
        <w:pStyle w:val="2"/>
        <w:ind w:firstLine="420" w:firstLineChars="200"/>
        <w:rPr>
          <w:rFonts w:hint="default" w:ascii="宋体" w:hAnsi="宋体" w:eastAsia="宋体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Cs w:val="21"/>
          <w:lang w:val="en-US" w:eastAsia="zh-CN"/>
        </w:rPr>
        <w:t>当然，很多时候，孩子们可能羞于表达，或是不敢表现自己。那么，用小组合作的方式进行交流，就有助于帮助孩子们打破羞于或不敢表现自己的局面，我觉得是一种很好的尝试。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194460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14"/>
    <w:rsid w:val="00022363"/>
    <w:rsid w:val="00026B62"/>
    <w:rsid w:val="000473D4"/>
    <w:rsid w:val="00082000"/>
    <w:rsid w:val="000D26BC"/>
    <w:rsid w:val="000E4662"/>
    <w:rsid w:val="000F111A"/>
    <w:rsid w:val="000F715A"/>
    <w:rsid w:val="0011561A"/>
    <w:rsid w:val="001175CB"/>
    <w:rsid w:val="001563BD"/>
    <w:rsid w:val="00186EBD"/>
    <w:rsid w:val="001B7C68"/>
    <w:rsid w:val="00206043"/>
    <w:rsid w:val="00207C6D"/>
    <w:rsid w:val="00213957"/>
    <w:rsid w:val="002522B4"/>
    <w:rsid w:val="00255BAD"/>
    <w:rsid w:val="00263317"/>
    <w:rsid w:val="00273D82"/>
    <w:rsid w:val="002A5687"/>
    <w:rsid w:val="002A6265"/>
    <w:rsid w:val="002D43AE"/>
    <w:rsid w:val="0034187D"/>
    <w:rsid w:val="003478A9"/>
    <w:rsid w:val="00372F5E"/>
    <w:rsid w:val="00390AC1"/>
    <w:rsid w:val="003951E0"/>
    <w:rsid w:val="003B4B87"/>
    <w:rsid w:val="003B5814"/>
    <w:rsid w:val="003E58A9"/>
    <w:rsid w:val="003F3218"/>
    <w:rsid w:val="00433514"/>
    <w:rsid w:val="00434C29"/>
    <w:rsid w:val="004903FF"/>
    <w:rsid w:val="004B1EF4"/>
    <w:rsid w:val="004C3EAE"/>
    <w:rsid w:val="004E012E"/>
    <w:rsid w:val="0054315C"/>
    <w:rsid w:val="00545768"/>
    <w:rsid w:val="0057429A"/>
    <w:rsid w:val="00582581"/>
    <w:rsid w:val="005865AD"/>
    <w:rsid w:val="00594CE9"/>
    <w:rsid w:val="005B5A40"/>
    <w:rsid w:val="005E09DB"/>
    <w:rsid w:val="005E6F2B"/>
    <w:rsid w:val="00601A94"/>
    <w:rsid w:val="00605678"/>
    <w:rsid w:val="0062360C"/>
    <w:rsid w:val="00673039"/>
    <w:rsid w:val="006829CA"/>
    <w:rsid w:val="0068793B"/>
    <w:rsid w:val="0069174F"/>
    <w:rsid w:val="00693918"/>
    <w:rsid w:val="006A14C7"/>
    <w:rsid w:val="006E2A34"/>
    <w:rsid w:val="006E3139"/>
    <w:rsid w:val="006F04BF"/>
    <w:rsid w:val="007258CA"/>
    <w:rsid w:val="0077002D"/>
    <w:rsid w:val="00774433"/>
    <w:rsid w:val="0078390B"/>
    <w:rsid w:val="007876A9"/>
    <w:rsid w:val="00787D7B"/>
    <w:rsid w:val="007C41C9"/>
    <w:rsid w:val="007E4C57"/>
    <w:rsid w:val="007F0AFD"/>
    <w:rsid w:val="007F435C"/>
    <w:rsid w:val="0082445E"/>
    <w:rsid w:val="0082763C"/>
    <w:rsid w:val="00862A54"/>
    <w:rsid w:val="00864CDF"/>
    <w:rsid w:val="00887A3C"/>
    <w:rsid w:val="00893601"/>
    <w:rsid w:val="008A62DC"/>
    <w:rsid w:val="008E129F"/>
    <w:rsid w:val="008E7D12"/>
    <w:rsid w:val="008F29B2"/>
    <w:rsid w:val="009046F6"/>
    <w:rsid w:val="00937B5D"/>
    <w:rsid w:val="009419AC"/>
    <w:rsid w:val="00954880"/>
    <w:rsid w:val="00970FC5"/>
    <w:rsid w:val="00986BB1"/>
    <w:rsid w:val="00991C09"/>
    <w:rsid w:val="009A26E2"/>
    <w:rsid w:val="009A3C5E"/>
    <w:rsid w:val="00A24340"/>
    <w:rsid w:val="00A4320E"/>
    <w:rsid w:val="00A7669F"/>
    <w:rsid w:val="00A81D18"/>
    <w:rsid w:val="00A81FB0"/>
    <w:rsid w:val="00AA73B7"/>
    <w:rsid w:val="00AC6CE8"/>
    <w:rsid w:val="00AD63B2"/>
    <w:rsid w:val="00AF512E"/>
    <w:rsid w:val="00B72014"/>
    <w:rsid w:val="00B76A77"/>
    <w:rsid w:val="00B87F59"/>
    <w:rsid w:val="00B95859"/>
    <w:rsid w:val="00BB3BAB"/>
    <w:rsid w:val="00C02DDD"/>
    <w:rsid w:val="00C15169"/>
    <w:rsid w:val="00C24DC1"/>
    <w:rsid w:val="00C3655E"/>
    <w:rsid w:val="00C762D8"/>
    <w:rsid w:val="00C86D0B"/>
    <w:rsid w:val="00C90257"/>
    <w:rsid w:val="00CB1E80"/>
    <w:rsid w:val="00D15433"/>
    <w:rsid w:val="00D22653"/>
    <w:rsid w:val="00D3111E"/>
    <w:rsid w:val="00D703F9"/>
    <w:rsid w:val="00DA4BC6"/>
    <w:rsid w:val="00DA5981"/>
    <w:rsid w:val="00DB2BB1"/>
    <w:rsid w:val="00DE412D"/>
    <w:rsid w:val="00DE6BA1"/>
    <w:rsid w:val="00E35960"/>
    <w:rsid w:val="00E612E3"/>
    <w:rsid w:val="00E76220"/>
    <w:rsid w:val="00E965C2"/>
    <w:rsid w:val="00EA0F20"/>
    <w:rsid w:val="00ED019B"/>
    <w:rsid w:val="00F14CE9"/>
    <w:rsid w:val="00F647C3"/>
    <w:rsid w:val="00FB20C9"/>
    <w:rsid w:val="00FE1E87"/>
    <w:rsid w:val="01BD5BB3"/>
    <w:rsid w:val="02B1089E"/>
    <w:rsid w:val="04D30585"/>
    <w:rsid w:val="05113955"/>
    <w:rsid w:val="05DF7CDB"/>
    <w:rsid w:val="069323B9"/>
    <w:rsid w:val="07A809C6"/>
    <w:rsid w:val="09385ED2"/>
    <w:rsid w:val="0D7544BD"/>
    <w:rsid w:val="0F12683E"/>
    <w:rsid w:val="1181733A"/>
    <w:rsid w:val="11B57F5E"/>
    <w:rsid w:val="124362E0"/>
    <w:rsid w:val="127D046A"/>
    <w:rsid w:val="14063F5A"/>
    <w:rsid w:val="1499731B"/>
    <w:rsid w:val="14F8472A"/>
    <w:rsid w:val="15CB4634"/>
    <w:rsid w:val="1968730B"/>
    <w:rsid w:val="19D63291"/>
    <w:rsid w:val="1A5610C3"/>
    <w:rsid w:val="1A9C4B20"/>
    <w:rsid w:val="1E70391F"/>
    <w:rsid w:val="1EA1430E"/>
    <w:rsid w:val="1FCC1E4E"/>
    <w:rsid w:val="1FDF2800"/>
    <w:rsid w:val="23C54E73"/>
    <w:rsid w:val="24520C99"/>
    <w:rsid w:val="253C772D"/>
    <w:rsid w:val="257B6B2D"/>
    <w:rsid w:val="26884D78"/>
    <w:rsid w:val="29C84717"/>
    <w:rsid w:val="29D36736"/>
    <w:rsid w:val="2AF5198D"/>
    <w:rsid w:val="2B8D5CA6"/>
    <w:rsid w:val="2BFD685C"/>
    <w:rsid w:val="2C7B677D"/>
    <w:rsid w:val="2CEC0990"/>
    <w:rsid w:val="2EB20549"/>
    <w:rsid w:val="2FCB55BC"/>
    <w:rsid w:val="30346052"/>
    <w:rsid w:val="32025FF3"/>
    <w:rsid w:val="36035C16"/>
    <w:rsid w:val="368D2529"/>
    <w:rsid w:val="37147EA7"/>
    <w:rsid w:val="374E7E93"/>
    <w:rsid w:val="38D40DBB"/>
    <w:rsid w:val="38D6008C"/>
    <w:rsid w:val="3A1F187A"/>
    <w:rsid w:val="3A205DAA"/>
    <w:rsid w:val="3A7A5638"/>
    <w:rsid w:val="3E304256"/>
    <w:rsid w:val="406F2DA0"/>
    <w:rsid w:val="427A59DB"/>
    <w:rsid w:val="464B2FDF"/>
    <w:rsid w:val="489A55B7"/>
    <w:rsid w:val="48C557DE"/>
    <w:rsid w:val="4EAB5F30"/>
    <w:rsid w:val="52A22695"/>
    <w:rsid w:val="54D514C2"/>
    <w:rsid w:val="55415575"/>
    <w:rsid w:val="55EF19ED"/>
    <w:rsid w:val="5B0A3C4E"/>
    <w:rsid w:val="5D2A74A7"/>
    <w:rsid w:val="5FA55328"/>
    <w:rsid w:val="5FE7499C"/>
    <w:rsid w:val="611043BA"/>
    <w:rsid w:val="63D51595"/>
    <w:rsid w:val="66C75A8A"/>
    <w:rsid w:val="675E0A50"/>
    <w:rsid w:val="6893571D"/>
    <w:rsid w:val="69532C59"/>
    <w:rsid w:val="697E33C1"/>
    <w:rsid w:val="6A745EF5"/>
    <w:rsid w:val="6B871BB3"/>
    <w:rsid w:val="6BDA353A"/>
    <w:rsid w:val="6C583AD6"/>
    <w:rsid w:val="6CD62BA1"/>
    <w:rsid w:val="6D6F5132"/>
    <w:rsid w:val="6FC01FBB"/>
    <w:rsid w:val="71F839C8"/>
    <w:rsid w:val="729D2E3A"/>
    <w:rsid w:val="72A52F48"/>
    <w:rsid w:val="73E87865"/>
    <w:rsid w:val="74851CA8"/>
    <w:rsid w:val="75E00859"/>
    <w:rsid w:val="7AB3306F"/>
    <w:rsid w:val="7AD25C7E"/>
    <w:rsid w:val="7F46118D"/>
    <w:rsid w:val="7FF5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next w:val="7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7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5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6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cstheme="minorBidi"/>
      <w:kern w:val="2"/>
      <w:sz w:val="18"/>
      <w:szCs w:val="24"/>
    </w:rPr>
  </w:style>
  <w:style w:type="paragraph" w:customStyle="1" w:styleId="21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14</Pages>
  <Words>1441</Words>
  <Characters>8216</Characters>
  <Lines>68</Lines>
  <Paragraphs>19</Paragraphs>
  <TotalTime>7</TotalTime>
  <ScaleCrop>false</ScaleCrop>
  <LinksUpToDate>false</LinksUpToDate>
  <CharactersWithSpaces>9638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陶</cp:lastModifiedBy>
  <cp:lastPrinted>2020-12-18T08:12:00Z</cp:lastPrinted>
  <dcterms:modified xsi:type="dcterms:W3CDTF">2021-08-20T02:49:32Z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256981DC92E7481C8D35F184A6474574</vt:lpwstr>
  </property>
</Properties>
</file>